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A7" w:rsidRDefault="00D95FA7" w:rsidP="00D95FA7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23950" cy="742950"/>
            <wp:effectExtent l="19050" t="19050" r="19050" b="19050"/>
            <wp:docPr id="9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495300" cy="742950"/>
            <wp:effectExtent l="19050" t="19050" r="19050" b="19050"/>
            <wp:docPr id="10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drawing>
          <wp:inline distT="0" distB="0" distL="0" distR="0">
            <wp:extent cx="1181100" cy="733425"/>
            <wp:effectExtent l="19050" t="19050" r="19050" b="28575"/>
            <wp:docPr id="1" name="Immagine 3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Cs w:val="20"/>
        </w:rPr>
        <w:drawing>
          <wp:inline distT="0" distB="0" distL="0" distR="0">
            <wp:extent cx="1609725" cy="762000"/>
            <wp:effectExtent l="19050" t="0" r="9525" b="0"/>
            <wp:docPr id="2" name="Immagine 4" descr="Liceo Scientifico 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A7" w:rsidRPr="00B40B1B" w:rsidRDefault="00D95FA7" w:rsidP="00D95FA7">
      <w:pPr>
        <w:spacing w:after="0" w:line="240" w:lineRule="auto"/>
        <w:jc w:val="center"/>
        <w:rPr>
          <w:b/>
          <w:sz w:val="16"/>
          <w:szCs w:val="16"/>
        </w:rPr>
      </w:pPr>
      <w:r w:rsidRPr="00B40B1B">
        <w:rPr>
          <w:b/>
          <w:sz w:val="16"/>
          <w:szCs w:val="16"/>
        </w:rPr>
        <w:t>NUOVI ORIZZONTI – SOCIETA’ COOPERATIVA SOCIALE SPORT DILETTANTISTICA</w:t>
      </w:r>
      <w:r w:rsidRPr="00B40B1B">
        <w:rPr>
          <w:b/>
          <w:sz w:val="16"/>
          <w:szCs w:val="16"/>
        </w:rPr>
        <w:br/>
      </w:r>
      <w:r w:rsidRPr="00B40B1B">
        <w:rPr>
          <w:b/>
          <w:sz w:val="16"/>
          <w:szCs w:val="16"/>
          <w:u w:val="single"/>
        </w:rPr>
        <w:t>Liceo Scientifico Paritario Sportivo</w:t>
      </w:r>
    </w:p>
    <w:p w:rsidR="00D95FA7" w:rsidRPr="00B40B1B" w:rsidRDefault="00D95FA7" w:rsidP="00D95FA7">
      <w:pPr>
        <w:spacing w:after="0" w:line="240" w:lineRule="auto"/>
        <w:jc w:val="center"/>
        <w:rPr>
          <w:b/>
          <w:color w:val="444444"/>
          <w:sz w:val="16"/>
          <w:szCs w:val="16"/>
          <w:shd w:val="clear" w:color="auto" w:fill="FFFFFF"/>
        </w:rPr>
      </w:pPr>
      <w:r w:rsidRPr="00B40B1B">
        <w:rPr>
          <w:b/>
          <w:sz w:val="16"/>
          <w:szCs w:val="16"/>
        </w:rPr>
        <w:t>Sede legale: Viale Kennedy, 87 - Vibo Valentia</w:t>
      </w:r>
      <w:r w:rsidRPr="00B40B1B">
        <w:rPr>
          <w:b/>
          <w:sz w:val="16"/>
          <w:szCs w:val="16"/>
        </w:rPr>
        <w:br/>
        <w:t xml:space="preserve">C.M. VVPS2U500I - </w:t>
      </w:r>
      <w:r w:rsidRPr="00B40B1B">
        <w:rPr>
          <w:b/>
          <w:sz w:val="16"/>
          <w:szCs w:val="16"/>
          <w:u w:val="single"/>
        </w:rPr>
        <w:t>Codice Fiscale e Partita Iva 03233810799</w:t>
      </w:r>
      <w:r w:rsidRPr="00B40B1B">
        <w:rPr>
          <w:b/>
          <w:sz w:val="16"/>
          <w:szCs w:val="16"/>
        </w:rPr>
        <w:br/>
      </w:r>
      <w:proofErr w:type="spellStart"/>
      <w:r w:rsidRPr="00B40B1B">
        <w:rPr>
          <w:b/>
          <w:sz w:val="16"/>
          <w:szCs w:val="16"/>
        </w:rPr>
        <w:t>E.mail.</w:t>
      </w:r>
      <w:proofErr w:type="spellEnd"/>
      <w:r w:rsidRPr="00B40B1B">
        <w:rPr>
          <w:b/>
          <w:sz w:val="16"/>
          <w:szCs w:val="16"/>
        </w:rPr>
        <w:t xml:space="preserve"> </w:t>
      </w:r>
      <w:hyperlink r:id="rId10" w:history="1">
        <w:r w:rsidRPr="00B40B1B">
          <w:rPr>
            <w:rStyle w:val="Collegamentoipertestuale"/>
            <w:b/>
            <w:sz w:val="16"/>
            <w:szCs w:val="16"/>
            <w:shd w:val="clear" w:color="auto" w:fill="FFFFFF"/>
          </w:rPr>
          <w:t>segreteria@liceoparitariovv.it –</w:t>
        </w:r>
      </w:hyperlink>
      <w:r w:rsidRPr="00B40B1B">
        <w:rPr>
          <w:b/>
          <w:color w:val="444444"/>
          <w:sz w:val="16"/>
          <w:szCs w:val="16"/>
          <w:shd w:val="clear" w:color="auto" w:fill="FFFFFF"/>
        </w:rPr>
        <w:t xml:space="preserve">PEC: </w:t>
      </w:r>
      <w:hyperlink r:id="rId11" w:history="1">
        <w:r w:rsidRPr="00B40B1B">
          <w:rPr>
            <w:rStyle w:val="Collegamentoipertestuale"/>
            <w:b/>
            <w:sz w:val="16"/>
            <w:szCs w:val="16"/>
            <w:shd w:val="clear" w:color="auto" w:fill="FFFFFF"/>
          </w:rPr>
          <w:t>liceoparitariovv@pec.it</w:t>
        </w:r>
      </w:hyperlink>
      <w:r w:rsidRPr="00B40B1B">
        <w:rPr>
          <w:b/>
          <w:color w:val="444444"/>
          <w:sz w:val="16"/>
          <w:szCs w:val="16"/>
          <w:shd w:val="clear" w:color="auto" w:fill="FFFFFF"/>
        </w:rPr>
        <w:t xml:space="preserve"> – Tel. 0963 1950835</w:t>
      </w:r>
    </w:p>
    <w:p w:rsidR="00D95FA7" w:rsidRPr="00B56621" w:rsidRDefault="00D95FA7" w:rsidP="00D95FA7">
      <w:pPr>
        <w:spacing w:before="120" w:after="12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56621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B56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6621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56621">
        <w:rPr>
          <w:rFonts w:ascii="Times New Roman" w:hAnsi="Times New Roman" w:cs="Times New Roman"/>
          <w:sz w:val="24"/>
          <w:szCs w:val="24"/>
        </w:rPr>
        <w:t xml:space="preserve">  </w:t>
      </w:r>
      <w:r w:rsidR="006A06F9" w:rsidRPr="00B56621">
        <w:rPr>
          <w:rFonts w:ascii="Times New Roman" w:hAnsi="Times New Roman" w:cs="Times New Roman"/>
          <w:sz w:val="24"/>
          <w:szCs w:val="24"/>
        </w:rPr>
        <w:t>161</w:t>
      </w:r>
      <w:r w:rsidRPr="00B566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294D" w:rsidRPr="00B56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56621">
        <w:rPr>
          <w:rFonts w:ascii="Times New Roman" w:hAnsi="Times New Roman" w:cs="Times New Roman"/>
          <w:sz w:val="24"/>
          <w:szCs w:val="24"/>
        </w:rPr>
        <w:t xml:space="preserve">  Vibo Valentia, 03 Marzo 2023 </w:t>
      </w:r>
    </w:p>
    <w:p w:rsidR="00D95FA7" w:rsidRPr="00B56621" w:rsidRDefault="00D95FA7" w:rsidP="00D95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 xml:space="preserve">Ai docenti </w:t>
      </w:r>
    </w:p>
    <w:p w:rsidR="00D95FA7" w:rsidRPr="00B56621" w:rsidRDefault="00D95FA7" w:rsidP="00D95F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Agli studenti, ai genitori, ai tutori</w:t>
      </w:r>
    </w:p>
    <w:p w:rsidR="00D95FA7" w:rsidRPr="00B56621" w:rsidRDefault="00D95FA7" w:rsidP="00D95FA7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</w:rPr>
      </w:pPr>
      <w:r w:rsidRPr="00B56621">
        <w:rPr>
          <w:b/>
          <w:color w:val="222222"/>
        </w:rPr>
        <w:t xml:space="preserve">Al personale ATA - Al DSGA -  </w:t>
      </w:r>
      <w:r w:rsidRPr="00B56621">
        <w:rPr>
          <w:b/>
        </w:rPr>
        <w:t>Al Referente INVALSI</w:t>
      </w:r>
    </w:p>
    <w:p w:rsidR="00D95FA7" w:rsidRPr="00B56621" w:rsidRDefault="00D95FA7" w:rsidP="00D95FA7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B56621">
        <w:rPr>
          <w:b/>
        </w:rPr>
        <w:t>E p.c. Al Rappresentante o delegato dall’Ente gestore</w:t>
      </w:r>
    </w:p>
    <w:p w:rsidR="00D95FA7" w:rsidRPr="00B56621" w:rsidRDefault="00D95FA7" w:rsidP="00D95FA7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B56621">
        <w:rPr>
          <w:b/>
          <w:color w:val="222222"/>
        </w:rPr>
        <w:t>All’albo – Al sito web – Agli Atti</w:t>
      </w:r>
    </w:p>
    <w:p w:rsidR="00D95FA7" w:rsidRPr="00B56621" w:rsidRDefault="00D95FA7" w:rsidP="00D95FA7">
      <w:pPr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D95FA7" w:rsidRPr="00B56621" w:rsidRDefault="00D95FA7" w:rsidP="00D95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Oggetto: Nomina docenti somministratori e dei collaboratori tecnici per le prove INVALSI 2023 classe quinta</w:t>
      </w:r>
    </w:p>
    <w:p w:rsidR="00D95FA7" w:rsidRPr="00B56621" w:rsidRDefault="00D95FA7" w:rsidP="00D95F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coordinatore delle attività educative e didattiche 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VISTO il D.P.R. n°275 dell’8 marzo 1999 recante il “Regolamento recante norme in materia di autonomia delle istituzioni scolastiche, ai sensi dell'art. 21 della Legge n°59 del 15 marzo 1997”;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VISTO l’articolo 25 del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n°165 del 30 marzo 2001 che definisce le attribuzioni del dirigente scolastico e, in particolare, il comma 5 che attribuisce al dirigente scolastico la facoltà di avvalersi di docenti da lui individuati, ai quali possono essere delegati specifici compiti;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VISTA la Legge n°107 del 13 luglio 2015 recante “Riforma del sistema nazionale di istruzione e formazione e delega per il riordino delle disposizioni legislative vigenti”;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VISTO il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n°62 del 13 aprile 2017;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VISTO il Manuale di utilizzo del modulo web “Gestione e monitoraggio della somministrazione CBT –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2022-2023” – Ultimo anno di scuola secondaria di secondo grado;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VISTO il manuale per il Docente somministratore delle Prove INVALSI CBT – V secondaria di secondo grado (grado 13) per l’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2022-2023;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VISTO il “Protocollo di somministrazione delle Prove INVALSI CBT – V secondaria di secondo grado (grado 13) per l’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2022-2023” recante le indicazioni e le informazioni per l’organizzazione delle relative prove per le classi quinte della scuola secondaria di secondo grado con la metodologia Computer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Testing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(CBT);</w:t>
      </w:r>
    </w:p>
    <w:p w:rsidR="00D95FA7" w:rsidRPr="00B56621" w:rsidRDefault="00D95FA7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CONSIDERATO che è necessario procedere all’organizzazione delle prove INVALS</w:t>
      </w:r>
      <w:r w:rsidR="00B56621">
        <w:rPr>
          <w:rFonts w:ascii="Times New Roman" w:hAnsi="Times New Roman" w:cs="Times New Roman"/>
          <w:color w:val="000000"/>
          <w:sz w:val="24"/>
          <w:szCs w:val="24"/>
        </w:rPr>
        <w:t>I per l’anno scolastico 2022-23,</w:t>
      </w:r>
    </w:p>
    <w:p w:rsidR="00D95FA7" w:rsidRPr="00B56621" w:rsidRDefault="00D95FA7" w:rsidP="004D0DD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</w:t>
      </w:r>
    </w:p>
    <w:p w:rsidR="00D95FA7" w:rsidRPr="00B56621" w:rsidRDefault="00D95FA7" w:rsidP="00B566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docenti somministratori per la somministrazione delle prove INVALSI 2023 secondo la metodologia Computer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Testing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(CBT) delle classi quinte (Grado 13) dell’Istituto, i docenti:</w:t>
      </w:r>
    </w:p>
    <w:tbl>
      <w:tblPr>
        <w:tblStyle w:val="Grigliatabella"/>
        <w:tblW w:w="9606" w:type="dxa"/>
        <w:tblLayout w:type="fixed"/>
        <w:tblLook w:val="04A0"/>
      </w:tblPr>
      <w:tblGrid>
        <w:gridCol w:w="1242"/>
        <w:gridCol w:w="4253"/>
        <w:gridCol w:w="1843"/>
        <w:gridCol w:w="2268"/>
      </w:tblGrid>
      <w:tr w:rsidR="00E1410B" w:rsidRPr="00B56621" w:rsidTr="00E1410B">
        <w:tc>
          <w:tcPr>
            <w:tcW w:w="1242" w:type="dxa"/>
          </w:tcPr>
          <w:p w:rsidR="00E1410B" w:rsidRPr="00B56621" w:rsidRDefault="00E1410B" w:rsidP="00D9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4253" w:type="dxa"/>
          </w:tcPr>
          <w:p w:rsidR="00E1410B" w:rsidRPr="00B56621" w:rsidRDefault="00E1410B" w:rsidP="00D9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1843" w:type="dxa"/>
          </w:tcPr>
          <w:p w:rsidR="00E1410B" w:rsidRPr="00B56621" w:rsidRDefault="00E1410B" w:rsidP="00D95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268" w:type="dxa"/>
          </w:tcPr>
          <w:p w:rsidR="00E1410B" w:rsidRPr="00B56621" w:rsidRDefault="00E1410B" w:rsidP="00D8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Docente somministratore </w:t>
            </w:r>
          </w:p>
        </w:tc>
      </w:tr>
      <w:tr w:rsidR="00E1410B" w:rsidRPr="00B56621" w:rsidTr="00E1410B">
        <w:tc>
          <w:tcPr>
            <w:tcW w:w="1242" w:type="dxa"/>
          </w:tcPr>
          <w:p w:rsidR="00E1410B" w:rsidRPr="00B56621" w:rsidRDefault="00E1410B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Mercoledì 15 Marzo</w:t>
            </w:r>
          </w:p>
        </w:tc>
        <w:tc>
          <w:tcPr>
            <w:tcW w:w="4253" w:type="dxa"/>
          </w:tcPr>
          <w:p w:rsidR="00E1410B" w:rsidRPr="00B56621" w:rsidRDefault="00E1410B" w:rsidP="00CA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08,45 - 11,00</w:t>
            </w:r>
          </w:p>
          <w:p w:rsidR="00E1410B" w:rsidRPr="00B56621" w:rsidRDefault="00E1410B" w:rsidP="00CA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sz w:val="24"/>
                <w:szCs w:val="24"/>
              </w:rPr>
              <w:t>120 minuti + 15 minuti compilazione  Questionario Studente</w:t>
            </w:r>
          </w:p>
        </w:tc>
        <w:tc>
          <w:tcPr>
            <w:tcW w:w="1843" w:type="dxa"/>
          </w:tcPr>
          <w:p w:rsidR="00E1410B" w:rsidRPr="00B56621" w:rsidRDefault="00E1410B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Italiano </w:t>
            </w:r>
          </w:p>
        </w:tc>
        <w:tc>
          <w:tcPr>
            <w:tcW w:w="2268" w:type="dxa"/>
          </w:tcPr>
          <w:p w:rsidR="00E1410B" w:rsidRPr="00B56621" w:rsidRDefault="00C43625" w:rsidP="00E14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="00E1410B"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Staropoli</w:t>
            </w:r>
            <w:proofErr w:type="spellEnd"/>
            <w:r w:rsidR="00E1410B"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Giacomo</w:t>
            </w:r>
          </w:p>
        </w:tc>
      </w:tr>
      <w:tr w:rsidR="00E1410B" w:rsidRPr="00B56621" w:rsidTr="00E1410B">
        <w:tc>
          <w:tcPr>
            <w:tcW w:w="1242" w:type="dxa"/>
          </w:tcPr>
          <w:p w:rsidR="00E1410B" w:rsidRPr="00B56621" w:rsidRDefault="00E1410B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Giovedì 16 Marzo</w:t>
            </w:r>
          </w:p>
        </w:tc>
        <w:tc>
          <w:tcPr>
            <w:tcW w:w="4253" w:type="dxa"/>
          </w:tcPr>
          <w:p w:rsidR="00E1410B" w:rsidRPr="00B56621" w:rsidRDefault="00E1410B" w:rsidP="003606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08,45 - 11,00</w:t>
            </w:r>
          </w:p>
          <w:p w:rsidR="00E1410B" w:rsidRPr="00B56621" w:rsidRDefault="00E1410B" w:rsidP="003606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sz w:val="24"/>
                <w:szCs w:val="24"/>
              </w:rPr>
              <w:t>120 minuti + 15 minuti compilazione  Questionario Studente</w:t>
            </w:r>
          </w:p>
        </w:tc>
        <w:tc>
          <w:tcPr>
            <w:tcW w:w="1843" w:type="dxa"/>
          </w:tcPr>
          <w:p w:rsidR="00E1410B" w:rsidRPr="00B56621" w:rsidRDefault="00E1410B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Matematica </w:t>
            </w:r>
          </w:p>
        </w:tc>
        <w:tc>
          <w:tcPr>
            <w:tcW w:w="2268" w:type="dxa"/>
          </w:tcPr>
          <w:p w:rsidR="00E1410B" w:rsidRPr="00B56621" w:rsidRDefault="00E1410B" w:rsidP="00E14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Pof.ssa</w:t>
            </w:r>
            <w:proofErr w:type="spellEnd"/>
            <w:r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Currà</w:t>
            </w:r>
            <w:proofErr w:type="spellEnd"/>
            <w:r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Maria Rosa</w:t>
            </w:r>
          </w:p>
        </w:tc>
      </w:tr>
      <w:tr w:rsidR="00E1410B" w:rsidRPr="00B56621" w:rsidTr="00E1410B">
        <w:tc>
          <w:tcPr>
            <w:tcW w:w="1242" w:type="dxa"/>
          </w:tcPr>
          <w:p w:rsidR="00E1410B" w:rsidRPr="00B56621" w:rsidRDefault="00E1410B" w:rsidP="00E1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Venerdì 17 Marzo</w:t>
            </w:r>
          </w:p>
        </w:tc>
        <w:tc>
          <w:tcPr>
            <w:tcW w:w="4253" w:type="dxa"/>
          </w:tcPr>
          <w:p w:rsidR="00E1410B" w:rsidRPr="00B56621" w:rsidRDefault="00E1410B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08,45 – 11,45</w:t>
            </w:r>
          </w:p>
        </w:tc>
        <w:tc>
          <w:tcPr>
            <w:tcW w:w="1843" w:type="dxa"/>
          </w:tcPr>
          <w:p w:rsidR="00E1410B" w:rsidRPr="00B56621" w:rsidRDefault="00E1410B" w:rsidP="00E141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Inglese </w:t>
            </w:r>
            <w:proofErr w:type="spellStart"/>
            <w:r w:rsidRPr="00B5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reading</w:t>
            </w:r>
            <w:proofErr w:type="spellEnd"/>
            <w:r w:rsidRPr="00B5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90 min. </w:t>
            </w:r>
            <w:proofErr w:type="spellStart"/>
            <w:r w:rsidRPr="00B5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listening</w:t>
            </w:r>
            <w:proofErr w:type="spellEnd"/>
            <w:r w:rsidRPr="00B56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circa 60 min.</w:t>
            </w:r>
          </w:p>
        </w:tc>
        <w:tc>
          <w:tcPr>
            <w:tcW w:w="2268" w:type="dxa"/>
          </w:tcPr>
          <w:p w:rsidR="00E1410B" w:rsidRPr="00B56621" w:rsidRDefault="00C43625" w:rsidP="00C4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Prof. Viola Fabrizio</w:t>
            </w:r>
          </w:p>
        </w:tc>
      </w:tr>
    </w:tbl>
    <w:p w:rsidR="00D95FA7" w:rsidRPr="00B56621" w:rsidRDefault="00D95FA7" w:rsidP="00B6637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</w:t>
      </w:r>
    </w:p>
    <w:p w:rsidR="00D95FA7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inoltre, collaborator</w:t>
      </w:r>
      <w:r w:rsidR="004D0DDF" w:rsidRPr="00B566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tecnic</w:t>
      </w:r>
      <w:r w:rsidR="004D0DDF" w:rsidRPr="00B5662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per la somministrazione e l’assistenza tecnica delle prove INVALSI secondo la metodologia Computer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621">
        <w:rPr>
          <w:rFonts w:ascii="Times New Roman" w:hAnsi="Times New Roman" w:cs="Times New Roman"/>
          <w:color w:val="000000"/>
          <w:sz w:val="24"/>
          <w:szCs w:val="24"/>
        </w:rPr>
        <w:t>Testing</w:t>
      </w:r>
      <w:proofErr w:type="spellEnd"/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(CBT), </w:t>
      </w:r>
      <w:r w:rsidR="00BA5110" w:rsidRPr="00B56621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BA5110" w:rsidRPr="00B566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tecnic</w:t>
      </w:r>
      <w:r w:rsidR="00BA5110" w:rsidRPr="00B5662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69EE" w:rsidRPr="00B56621" w:rsidRDefault="00A969EE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47" w:type="dxa"/>
        <w:tblLook w:val="04A0"/>
      </w:tblPr>
      <w:tblGrid>
        <w:gridCol w:w="2376"/>
        <w:gridCol w:w="1701"/>
        <w:gridCol w:w="2835"/>
        <w:gridCol w:w="2835"/>
      </w:tblGrid>
      <w:tr w:rsidR="00AF64E4" w:rsidRPr="00B56621" w:rsidTr="00AF64E4">
        <w:tc>
          <w:tcPr>
            <w:tcW w:w="2376" w:type="dxa"/>
          </w:tcPr>
          <w:p w:rsidR="00AF64E4" w:rsidRPr="00B56621" w:rsidRDefault="00AF64E4" w:rsidP="00D8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Giorno</w:t>
            </w:r>
          </w:p>
        </w:tc>
        <w:tc>
          <w:tcPr>
            <w:tcW w:w="1701" w:type="dxa"/>
          </w:tcPr>
          <w:p w:rsidR="00AF64E4" w:rsidRPr="00B56621" w:rsidRDefault="00AF64E4" w:rsidP="00D8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2835" w:type="dxa"/>
          </w:tcPr>
          <w:p w:rsidR="00AF64E4" w:rsidRPr="00B56621" w:rsidRDefault="00AF64E4" w:rsidP="00D8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835" w:type="dxa"/>
          </w:tcPr>
          <w:p w:rsidR="00AF64E4" w:rsidRPr="00B56621" w:rsidRDefault="00AF64E4" w:rsidP="00D8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Collaboratore tecnico</w:t>
            </w:r>
          </w:p>
        </w:tc>
      </w:tr>
      <w:tr w:rsidR="00AF64E4" w:rsidRPr="00B56621" w:rsidTr="00AF64E4">
        <w:tc>
          <w:tcPr>
            <w:tcW w:w="2376" w:type="dxa"/>
          </w:tcPr>
          <w:p w:rsidR="00AF64E4" w:rsidRPr="00B56621" w:rsidRDefault="00AF64E4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Mercoledì 15 Marzo</w:t>
            </w:r>
          </w:p>
        </w:tc>
        <w:tc>
          <w:tcPr>
            <w:tcW w:w="1701" w:type="dxa"/>
          </w:tcPr>
          <w:p w:rsidR="00AF64E4" w:rsidRPr="00B56621" w:rsidRDefault="00AF64E4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08,45 - 11,15</w:t>
            </w:r>
          </w:p>
        </w:tc>
        <w:tc>
          <w:tcPr>
            <w:tcW w:w="2835" w:type="dxa"/>
          </w:tcPr>
          <w:p w:rsidR="00AF64E4" w:rsidRPr="00B56621" w:rsidRDefault="00AF64E4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Italiano </w:t>
            </w:r>
          </w:p>
        </w:tc>
        <w:tc>
          <w:tcPr>
            <w:tcW w:w="2835" w:type="dxa"/>
          </w:tcPr>
          <w:p w:rsidR="00AF64E4" w:rsidRPr="00B56621" w:rsidRDefault="00360668" w:rsidP="00D85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Malerba Diego</w:t>
            </w:r>
          </w:p>
        </w:tc>
      </w:tr>
      <w:tr w:rsidR="00360668" w:rsidRPr="00B56621" w:rsidTr="00AF64E4">
        <w:tc>
          <w:tcPr>
            <w:tcW w:w="2376" w:type="dxa"/>
          </w:tcPr>
          <w:p w:rsidR="00360668" w:rsidRPr="00B56621" w:rsidRDefault="00360668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Giovedì 16 Marzo</w:t>
            </w:r>
          </w:p>
        </w:tc>
        <w:tc>
          <w:tcPr>
            <w:tcW w:w="1701" w:type="dxa"/>
          </w:tcPr>
          <w:p w:rsidR="00360668" w:rsidRPr="00B56621" w:rsidRDefault="00360668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08,45 - 11,15</w:t>
            </w:r>
          </w:p>
        </w:tc>
        <w:tc>
          <w:tcPr>
            <w:tcW w:w="2835" w:type="dxa"/>
          </w:tcPr>
          <w:p w:rsidR="00360668" w:rsidRPr="00B56621" w:rsidRDefault="00360668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Matematica </w:t>
            </w:r>
          </w:p>
        </w:tc>
        <w:tc>
          <w:tcPr>
            <w:tcW w:w="2835" w:type="dxa"/>
          </w:tcPr>
          <w:p w:rsidR="00360668" w:rsidRPr="00B56621" w:rsidRDefault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Malerba Diego</w:t>
            </w:r>
          </w:p>
        </w:tc>
      </w:tr>
      <w:tr w:rsidR="00360668" w:rsidRPr="00B56621" w:rsidTr="00AF64E4">
        <w:tc>
          <w:tcPr>
            <w:tcW w:w="2376" w:type="dxa"/>
          </w:tcPr>
          <w:p w:rsidR="00360668" w:rsidRPr="00B56621" w:rsidRDefault="00360668" w:rsidP="00D8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Mercoledì 15 Marzo</w:t>
            </w:r>
          </w:p>
        </w:tc>
        <w:tc>
          <w:tcPr>
            <w:tcW w:w="1701" w:type="dxa"/>
          </w:tcPr>
          <w:p w:rsidR="00360668" w:rsidRPr="00B56621" w:rsidRDefault="00360668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08,45 – 11,45</w:t>
            </w:r>
          </w:p>
        </w:tc>
        <w:tc>
          <w:tcPr>
            <w:tcW w:w="2835" w:type="dxa"/>
          </w:tcPr>
          <w:p w:rsidR="00360668" w:rsidRPr="00B56621" w:rsidRDefault="00360668" w:rsidP="00D8560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Inglese </w:t>
            </w:r>
            <w:proofErr w:type="spellStart"/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</w:t>
            </w:r>
            <w:proofErr w:type="spellEnd"/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minuti, </w:t>
            </w:r>
            <w:proofErr w:type="spellStart"/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listening</w:t>
            </w:r>
            <w:proofErr w:type="spellEnd"/>
            <w:r w:rsidRPr="00B56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circa 60 minuti</w:t>
            </w:r>
          </w:p>
        </w:tc>
        <w:tc>
          <w:tcPr>
            <w:tcW w:w="2835" w:type="dxa"/>
          </w:tcPr>
          <w:p w:rsidR="00360668" w:rsidRPr="00B56621" w:rsidRDefault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Malerba Diego</w:t>
            </w:r>
          </w:p>
        </w:tc>
      </w:tr>
    </w:tbl>
    <w:p w:rsidR="004D0DDF" w:rsidRPr="00B56621" w:rsidRDefault="00D95FA7" w:rsidP="00BA1F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Il Docente somministratore ed il Collaboratore tecnico collaborano strettamente per lo svolgimento della prova secondo le modalità definite dal Protocollo di somministrazione. Il docente somministratore ha il compito di: </w:t>
      </w:r>
    </w:p>
    <w:p w:rsidR="004D0DDF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1. leggere con attenzione il “Manuale del somministratore prove INVALSI CBT”; </w:t>
      </w:r>
    </w:p>
    <w:p w:rsidR="004D0DDF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2. leggere con particolare attenzione il “Protocollo di</w:t>
      </w:r>
      <w:r w:rsidR="004D0DDF"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>somministrazione”;</w:t>
      </w:r>
      <w:r w:rsidR="004D0DDF"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DDF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3. prendere visione del calendario di somministrazione delle prove, allegato alla presente;</w:t>
      </w:r>
    </w:p>
    <w:p w:rsidR="004D0DDF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4. assicurarsi dell’ora di convocazione della riunione preliminare prevista prima dell’inizio dello svolgimento delle prove; </w:t>
      </w:r>
    </w:p>
    <w:p w:rsidR="004D0DDF" w:rsidRPr="00B56621" w:rsidRDefault="00BA1F9D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D95FA7"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grado 13 per le classi a Lei assegnate; </w:t>
      </w:r>
    </w:p>
    <w:p w:rsidR="004D0DDF" w:rsidRPr="00B56621" w:rsidRDefault="00BA1F9D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95FA7"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. il giorno della somministrazione, controllare (con il Collaboratore tecnico) che tutti i computer dell’aula informatica siano: </w:t>
      </w:r>
    </w:p>
    <w:p w:rsidR="00BA1F9D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a. regolarmente accesi almeno 10 minuti prima dell’arrivo degli allievi;</w:t>
      </w:r>
    </w:p>
    <w:p w:rsidR="004D0DDF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b. collegati ad internet con attivo il link alla pagina web d’inizio delle prove in cui l’allievo inserisce le proprie credenziali: login e password;</w:t>
      </w:r>
    </w:p>
    <w:p w:rsidR="004D0DDF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7. in ogni fase segnalare tempestivamente problemi o difficoltà riscontrate; </w:t>
      </w:r>
    </w:p>
    <w:p w:rsidR="00D95FA7" w:rsidRPr="00B56621" w:rsidRDefault="00D95FA7" w:rsidP="00174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8. partecipare alla riunione preliminare convocata.</w:t>
      </w:r>
    </w:p>
    <w:p w:rsidR="00D95FA7" w:rsidRPr="00B56621" w:rsidRDefault="00D95FA7" w:rsidP="00BA1F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Si comunica inoltre che la somministrazione delle Prove INVALSI per le classi QUINTE (Italiano, Matematica e Inglese) è programmata </w:t>
      </w:r>
      <w:r w:rsidR="004D0DDF" w:rsidRPr="00B56621">
        <w:rPr>
          <w:rFonts w:ascii="Times New Roman" w:hAnsi="Times New Roman" w:cs="Times New Roman"/>
          <w:color w:val="000000"/>
          <w:sz w:val="24"/>
          <w:szCs w:val="24"/>
        </w:rPr>
        <w:t>per la giornata del 15 marzo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:rsidR="00AC7F7F" w:rsidRPr="00B56621" w:rsidRDefault="00AC7F7F" w:rsidP="009529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b/>
          <w:color w:val="000000"/>
          <w:sz w:val="24"/>
          <w:szCs w:val="24"/>
        </w:rPr>
        <w:t>Organizzazione delle giornate</w:t>
      </w:r>
    </w:p>
    <w:p w:rsidR="00AC7F7F" w:rsidRPr="00B56621" w:rsidRDefault="00AC7F7F" w:rsidP="00A969E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 xml:space="preserve">I GIORNATA: Mercoledì 15 marzo 2023 - PROVA </w:t>
      </w:r>
      <w:proofErr w:type="spellStart"/>
      <w:r w:rsidRPr="00B5662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56621">
        <w:rPr>
          <w:rFonts w:ascii="Times New Roman" w:hAnsi="Times New Roman" w:cs="Times New Roman"/>
          <w:b/>
          <w:sz w:val="24"/>
          <w:szCs w:val="24"/>
        </w:rPr>
        <w:t xml:space="preserve"> ITALIANO CLASSE QUINTA </w:t>
      </w:r>
    </w:p>
    <w:p w:rsidR="00AC7F7F" w:rsidRPr="00B56621" w:rsidRDefault="00AC7F7F" w:rsidP="00AC7F7F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1. Ore 08,15 – 08,45</w:t>
      </w:r>
      <w:r w:rsidRPr="00B56621">
        <w:rPr>
          <w:rFonts w:ascii="Times New Roman" w:hAnsi="Times New Roman" w:cs="Times New Roman"/>
          <w:sz w:val="24"/>
          <w:szCs w:val="24"/>
        </w:rPr>
        <w:t xml:space="preserve">: Operazioni preliminari alla somministrazione della prova. Figure coinvolte: </w:t>
      </w:r>
      <w:r w:rsidR="006A06F9" w:rsidRPr="00B56621">
        <w:rPr>
          <w:rFonts w:ascii="Times New Roman" w:hAnsi="Times New Roman" w:cs="Times New Roman"/>
          <w:sz w:val="24"/>
          <w:szCs w:val="24"/>
        </w:rPr>
        <w:t>Coordinatore delle attività educative e didattiche o delegato</w:t>
      </w:r>
      <w:r w:rsidRPr="00B56621">
        <w:rPr>
          <w:rFonts w:ascii="Times New Roman" w:hAnsi="Times New Roman" w:cs="Times New Roman"/>
          <w:sz w:val="24"/>
          <w:szCs w:val="24"/>
        </w:rPr>
        <w:t xml:space="preserve">, docente somministratore, collaboratore tecnico. Il collaboratore tecnico si assicura che tutti i computer predisposti per la somministrazione della prova Invalsi CBT siano accesi e con attiva la pagina dalla quale iniziare la prova stessa. </w:t>
      </w:r>
    </w:p>
    <w:p w:rsidR="00AC7F7F" w:rsidRPr="00B56621" w:rsidRDefault="00AC7F7F" w:rsidP="00CA6AA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 xml:space="preserve">2. Ore </w:t>
      </w:r>
      <w:r w:rsidR="00CA6AA7" w:rsidRPr="00B56621">
        <w:rPr>
          <w:rFonts w:ascii="Times New Roman" w:hAnsi="Times New Roman" w:cs="Times New Roman"/>
          <w:b/>
          <w:sz w:val="24"/>
          <w:szCs w:val="24"/>
        </w:rPr>
        <w:t>08,45</w:t>
      </w:r>
      <w:r w:rsidRPr="00B56621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CA6AA7" w:rsidRPr="00B56621">
        <w:rPr>
          <w:rFonts w:ascii="Times New Roman" w:hAnsi="Times New Roman" w:cs="Times New Roman"/>
          <w:b/>
          <w:sz w:val="24"/>
          <w:szCs w:val="24"/>
        </w:rPr>
        <w:t>0</w:t>
      </w:r>
      <w:r w:rsidR="00CA6AA7" w:rsidRPr="00B56621">
        <w:rPr>
          <w:rFonts w:ascii="Times New Roman" w:hAnsi="Times New Roman" w:cs="Times New Roman"/>
          <w:sz w:val="24"/>
          <w:szCs w:val="24"/>
        </w:rPr>
        <w:t>0</w:t>
      </w:r>
      <w:r w:rsidRPr="00B56621">
        <w:rPr>
          <w:rFonts w:ascii="Times New Roman" w:hAnsi="Times New Roman" w:cs="Times New Roman"/>
          <w:sz w:val="24"/>
          <w:szCs w:val="24"/>
        </w:rPr>
        <w:t xml:space="preserve">: svolgimento della prova (durata effettiva della prova: 120 minuti + 15 minuti per la compilazione del Questionario Studente) </w:t>
      </w:r>
    </w:p>
    <w:p w:rsidR="00AC7F7F" w:rsidRPr="00B56621" w:rsidRDefault="00AC7F7F" w:rsidP="00CA6AA7">
      <w:pPr>
        <w:pStyle w:val="Paragrafoelenco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3. Ore 11.</w:t>
      </w:r>
      <w:r w:rsidR="00CA6AA7" w:rsidRPr="00B56621">
        <w:rPr>
          <w:rFonts w:ascii="Times New Roman" w:hAnsi="Times New Roman" w:cs="Times New Roman"/>
          <w:b/>
          <w:sz w:val="24"/>
          <w:szCs w:val="24"/>
        </w:rPr>
        <w:t>00</w:t>
      </w:r>
      <w:r w:rsidRPr="00B5662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CA6AA7" w:rsidRPr="00B56621">
        <w:rPr>
          <w:rFonts w:ascii="Times New Roman" w:hAnsi="Times New Roman" w:cs="Times New Roman"/>
          <w:b/>
          <w:sz w:val="24"/>
          <w:szCs w:val="24"/>
        </w:rPr>
        <w:t>1,30</w:t>
      </w:r>
      <w:r w:rsidRPr="00B56621">
        <w:rPr>
          <w:rFonts w:ascii="Times New Roman" w:hAnsi="Times New Roman" w:cs="Times New Roman"/>
          <w:sz w:val="24"/>
          <w:szCs w:val="24"/>
        </w:rPr>
        <w:t xml:space="preserve">: Operazioni successive alla somministrazione della prova. Figure coinvolte: </w:t>
      </w:r>
      <w:r w:rsidR="006A06F9" w:rsidRPr="00B56621">
        <w:rPr>
          <w:rFonts w:ascii="Times New Roman" w:hAnsi="Times New Roman" w:cs="Times New Roman"/>
          <w:sz w:val="24"/>
          <w:szCs w:val="24"/>
        </w:rPr>
        <w:t>Coordinatore delle attività educative e didattiche o delegato</w:t>
      </w:r>
      <w:r w:rsidRPr="00B56621">
        <w:rPr>
          <w:rFonts w:ascii="Times New Roman" w:hAnsi="Times New Roman" w:cs="Times New Roman"/>
          <w:sz w:val="24"/>
          <w:szCs w:val="24"/>
        </w:rPr>
        <w:t xml:space="preserve">, docente somministratore. </w:t>
      </w:r>
    </w:p>
    <w:p w:rsidR="0095294D" w:rsidRPr="00B56621" w:rsidRDefault="0095294D" w:rsidP="00CA6AA7">
      <w:pPr>
        <w:pStyle w:val="Paragrafoelenco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F7F" w:rsidRPr="00B56621" w:rsidRDefault="00CA6AA7" w:rsidP="00A969EE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II GIORNATA: Giovedì</w:t>
      </w:r>
      <w:r w:rsidR="00AC7F7F" w:rsidRPr="00B56621">
        <w:rPr>
          <w:rFonts w:ascii="Times New Roman" w:hAnsi="Times New Roman" w:cs="Times New Roman"/>
          <w:b/>
          <w:sz w:val="24"/>
          <w:szCs w:val="24"/>
        </w:rPr>
        <w:t xml:space="preserve"> 16 marzo 2023 </w:t>
      </w:r>
    </w:p>
    <w:p w:rsidR="0095294D" w:rsidRPr="00B56621" w:rsidRDefault="0095294D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7F" w:rsidRPr="00B56621" w:rsidRDefault="00AC7F7F" w:rsidP="00A969EE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 xml:space="preserve">PROVA </w:t>
      </w:r>
      <w:proofErr w:type="spellStart"/>
      <w:r w:rsidRPr="00B5662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56621">
        <w:rPr>
          <w:rFonts w:ascii="Times New Roman" w:hAnsi="Times New Roman" w:cs="Times New Roman"/>
          <w:b/>
          <w:sz w:val="24"/>
          <w:szCs w:val="24"/>
        </w:rPr>
        <w:t xml:space="preserve"> MATEMATICA CLASSE QUINTA </w:t>
      </w:r>
    </w:p>
    <w:p w:rsidR="00AC7F7F" w:rsidRPr="00B56621" w:rsidRDefault="00AC7F7F" w:rsidP="00CA6AA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6AA7" w:rsidRPr="00B56621">
        <w:rPr>
          <w:rFonts w:ascii="Times New Roman" w:hAnsi="Times New Roman" w:cs="Times New Roman"/>
          <w:b/>
          <w:sz w:val="24"/>
          <w:szCs w:val="24"/>
        </w:rPr>
        <w:t>Ore 08,15 – 08,45</w:t>
      </w:r>
      <w:r w:rsidR="00CA6AA7" w:rsidRPr="00B56621">
        <w:rPr>
          <w:rFonts w:ascii="Times New Roman" w:hAnsi="Times New Roman" w:cs="Times New Roman"/>
          <w:sz w:val="24"/>
          <w:szCs w:val="24"/>
        </w:rPr>
        <w:t xml:space="preserve">: </w:t>
      </w:r>
      <w:r w:rsidRPr="00B56621">
        <w:rPr>
          <w:rFonts w:ascii="Times New Roman" w:hAnsi="Times New Roman" w:cs="Times New Roman"/>
          <w:sz w:val="24"/>
          <w:szCs w:val="24"/>
        </w:rPr>
        <w:t xml:space="preserve">Operazioni preliminari alla somministrazione della prova. Figure coinvolte: </w:t>
      </w:r>
      <w:r w:rsidR="006A06F9" w:rsidRPr="00B56621">
        <w:rPr>
          <w:rFonts w:ascii="Times New Roman" w:hAnsi="Times New Roman" w:cs="Times New Roman"/>
          <w:sz w:val="24"/>
          <w:szCs w:val="24"/>
        </w:rPr>
        <w:t>Coordinatore delle attività educative e didattiche o delegato</w:t>
      </w:r>
      <w:r w:rsidRPr="00B56621">
        <w:rPr>
          <w:rFonts w:ascii="Times New Roman" w:hAnsi="Times New Roman" w:cs="Times New Roman"/>
          <w:sz w:val="24"/>
          <w:szCs w:val="24"/>
        </w:rPr>
        <w:t xml:space="preserve">, docente somministratore, collaboratore </w:t>
      </w:r>
      <w:r w:rsidRPr="00B56621">
        <w:rPr>
          <w:rFonts w:ascii="Times New Roman" w:hAnsi="Times New Roman" w:cs="Times New Roman"/>
          <w:sz w:val="24"/>
          <w:szCs w:val="24"/>
        </w:rPr>
        <w:lastRenderedPageBreak/>
        <w:t xml:space="preserve">tecnico. Il collaboratore tecnico si assicura che tutti i computer predisposti per la somministrazione della prova Invalsi CBT siano accesi e con attiva la pagina dalla quale iniziare la prova stessa. </w:t>
      </w:r>
    </w:p>
    <w:p w:rsidR="00AC7F7F" w:rsidRPr="00B56621" w:rsidRDefault="00AC7F7F" w:rsidP="00CA6AA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sz w:val="24"/>
          <w:szCs w:val="24"/>
        </w:rPr>
        <w:t xml:space="preserve">2. </w:t>
      </w:r>
      <w:r w:rsidR="00CA6AA7" w:rsidRPr="00B56621">
        <w:rPr>
          <w:rFonts w:ascii="Times New Roman" w:hAnsi="Times New Roman" w:cs="Times New Roman"/>
          <w:b/>
          <w:sz w:val="24"/>
          <w:szCs w:val="24"/>
        </w:rPr>
        <w:t>Ore 08,45 – 11.0</w:t>
      </w:r>
      <w:r w:rsidR="00CA6AA7" w:rsidRPr="00B56621">
        <w:rPr>
          <w:rFonts w:ascii="Times New Roman" w:hAnsi="Times New Roman" w:cs="Times New Roman"/>
          <w:sz w:val="24"/>
          <w:szCs w:val="24"/>
        </w:rPr>
        <w:t xml:space="preserve">0: </w:t>
      </w:r>
      <w:r w:rsidRPr="00B56621">
        <w:rPr>
          <w:rFonts w:ascii="Times New Roman" w:hAnsi="Times New Roman" w:cs="Times New Roman"/>
          <w:sz w:val="24"/>
          <w:szCs w:val="24"/>
        </w:rPr>
        <w:t>svolgimento della prova (durata effettiva della prova: 120 minuti + 15 minuti per la compilazione del Questionario Studente).</w:t>
      </w:r>
    </w:p>
    <w:p w:rsidR="00AC7F7F" w:rsidRPr="00B56621" w:rsidRDefault="00CA6AA7" w:rsidP="00CA6AA7">
      <w:pPr>
        <w:pStyle w:val="Paragrafoelenco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3. Ore 11.00 – 11,30</w:t>
      </w:r>
      <w:r w:rsidRPr="00B56621">
        <w:rPr>
          <w:rFonts w:ascii="Times New Roman" w:hAnsi="Times New Roman" w:cs="Times New Roman"/>
          <w:sz w:val="24"/>
          <w:szCs w:val="24"/>
        </w:rPr>
        <w:t xml:space="preserve">: </w:t>
      </w:r>
      <w:r w:rsidR="00AC7F7F" w:rsidRPr="00B56621">
        <w:rPr>
          <w:rFonts w:ascii="Times New Roman" w:hAnsi="Times New Roman" w:cs="Times New Roman"/>
          <w:sz w:val="24"/>
          <w:szCs w:val="24"/>
        </w:rPr>
        <w:t xml:space="preserve">Operazioni successive alla somministrazione della prova. Figure coinvolte: </w:t>
      </w:r>
      <w:r w:rsidR="006A06F9" w:rsidRPr="00B56621">
        <w:rPr>
          <w:rFonts w:ascii="Times New Roman" w:hAnsi="Times New Roman" w:cs="Times New Roman"/>
          <w:sz w:val="24"/>
          <w:szCs w:val="24"/>
        </w:rPr>
        <w:t>Coordinatore delle attività educative e didattiche o delegato</w:t>
      </w:r>
      <w:r w:rsidR="00AC7F7F" w:rsidRPr="00B56621">
        <w:rPr>
          <w:rFonts w:ascii="Times New Roman" w:hAnsi="Times New Roman" w:cs="Times New Roman"/>
          <w:sz w:val="24"/>
          <w:szCs w:val="24"/>
        </w:rPr>
        <w:t xml:space="preserve">, osservatore esterno, docente somministratore. </w:t>
      </w:r>
    </w:p>
    <w:p w:rsidR="0095294D" w:rsidRPr="00B56621" w:rsidRDefault="0095294D" w:rsidP="00CA6AA7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7F" w:rsidRPr="00B56621" w:rsidRDefault="00AC7F7F" w:rsidP="00CA6AA7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III GIORNATA:</w:t>
      </w:r>
      <w:r w:rsidR="00CA6AA7" w:rsidRPr="00B56621">
        <w:rPr>
          <w:rFonts w:ascii="Times New Roman" w:hAnsi="Times New Roman" w:cs="Times New Roman"/>
          <w:b/>
          <w:sz w:val="24"/>
          <w:szCs w:val="24"/>
        </w:rPr>
        <w:t xml:space="preserve"> Venerdì</w:t>
      </w:r>
      <w:r w:rsidRPr="00B56621">
        <w:rPr>
          <w:rFonts w:ascii="Times New Roman" w:hAnsi="Times New Roman" w:cs="Times New Roman"/>
          <w:b/>
          <w:sz w:val="24"/>
          <w:szCs w:val="24"/>
        </w:rPr>
        <w:t xml:space="preserve"> 17 marzo 2023</w:t>
      </w:r>
    </w:p>
    <w:p w:rsidR="0095294D" w:rsidRPr="00B56621" w:rsidRDefault="0095294D" w:rsidP="00CA6AA7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7F" w:rsidRPr="00B56621" w:rsidRDefault="00AC7F7F" w:rsidP="00CA6AA7">
      <w:pPr>
        <w:pStyle w:val="Paragrafoelenco"/>
        <w:spacing w:before="12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 xml:space="preserve">PROVE </w:t>
      </w:r>
      <w:proofErr w:type="spellStart"/>
      <w:r w:rsidRPr="00B5662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56621">
        <w:rPr>
          <w:rFonts w:ascii="Times New Roman" w:hAnsi="Times New Roman" w:cs="Times New Roman"/>
          <w:b/>
          <w:sz w:val="24"/>
          <w:szCs w:val="24"/>
        </w:rPr>
        <w:t xml:space="preserve"> INGLESE CLASSE QUINTA </w:t>
      </w:r>
    </w:p>
    <w:p w:rsidR="00A969EE" w:rsidRPr="00B56621" w:rsidRDefault="00A969EE" w:rsidP="00CA6AA7">
      <w:pPr>
        <w:pStyle w:val="Paragrafoelenco"/>
        <w:spacing w:before="12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F7F" w:rsidRPr="00B56621" w:rsidRDefault="0095294D" w:rsidP="00CA6AA7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1. Ore 08,15 – 08,45</w:t>
      </w:r>
      <w:r w:rsidRPr="00B56621">
        <w:rPr>
          <w:rFonts w:ascii="Times New Roman" w:hAnsi="Times New Roman" w:cs="Times New Roman"/>
          <w:sz w:val="24"/>
          <w:szCs w:val="24"/>
        </w:rPr>
        <w:t xml:space="preserve">: </w:t>
      </w:r>
      <w:r w:rsidR="00AC7F7F" w:rsidRPr="00B56621">
        <w:rPr>
          <w:rFonts w:ascii="Times New Roman" w:hAnsi="Times New Roman" w:cs="Times New Roman"/>
          <w:sz w:val="24"/>
          <w:szCs w:val="24"/>
        </w:rPr>
        <w:t xml:space="preserve">Operazioni preliminari alla somministrazione delle prove. Figure coinvolte: </w:t>
      </w:r>
      <w:r w:rsidR="006A06F9" w:rsidRPr="00B56621">
        <w:rPr>
          <w:rFonts w:ascii="Times New Roman" w:hAnsi="Times New Roman" w:cs="Times New Roman"/>
          <w:sz w:val="24"/>
          <w:szCs w:val="24"/>
        </w:rPr>
        <w:t>Coordinatore delle attività educative e didattiche o delegato</w:t>
      </w:r>
      <w:r w:rsidR="00AC7F7F" w:rsidRPr="00B56621">
        <w:rPr>
          <w:rFonts w:ascii="Times New Roman" w:hAnsi="Times New Roman" w:cs="Times New Roman"/>
          <w:sz w:val="24"/>
          <w:szCs w:val="24"/>
        </w:rPr>
        <w:t>, docente somministratore, collaboratore tecnico. Il collaboratore tecnico si assicura che tutti i computer predisposti per la somministrazione della prova Invalsi CBT siano accesi e con attiva la pagina dalla quale iniziare la prova stessa.</w:t>
      </w:r>
    </w:p>
    <w:p w:rsidR="00AC7F7F" w:rsidRPr="00B56621" w:rsidRDefault="0095294D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sz w:val="24"/>
          <w:szCs w:val="24"/>
        </w:rPr>
        <w:t xml:space="preserve">2. </w:t>
      </w:r>
      <w:r w:rsidRPr="00B56621">
        <w:rPr>
          <w:rFonts w:ascii="Times New Roman" w:hAnsi="Times New Roman" w:cs="Times New Roman"/>
          <w:b/>
          <w:sz w:val="24"/>
          <w:szCs w:val="24"/>
        </w:rPr>
        <w:t>Ore 08,45 – 11.</w:t>
      </w:r>
      <w:r w:rsidR="00360668" w:rsidRPr="00B56621">
        <w:rPr>
          <w:rFonts w:ascii="Times New Roman" w:hAnsi="Times New Roman" w:cs="Times New Roman"/>
          <w:b/>
          <w:sz w:val="24"/>
          <w:szCs w:val="24"/>
        </w:rPr>
        <w:t>15</w:t>
      </w:r>
      <w:r w:rsidRPr="00B56621">
        <w:rPr>
          <w:rFonts w:ascii="Times New Roman" w:hAnsi="Times New Roman" w:cs="Times New Roman"/>
          <w:sz w:val="24"/>
          <w:szCs w:val="24"/>
        </w:rPr>
        <w:t>:</w:t>
      </w:r>
      <w:r w:rsidR="00AC7F7F" w:rsidRPr="00B56621">
        <w:rPr>
          <w:rFonts w:ascii="Times New Roman" w:hAnsi="Times New Roman" w:cs="Times New Roman"/>
          <w:sz w:val="24"/>
          <w:szCs w:val="24"/>
        </w:rPr>
        <w:t xml:space="preserve"> svolgimento delle prove (durata effettiva delle prove: 150 minuti). La prova di Inglese consta di due parti: Lettura/</w:t>
      </w:r>
      <w:proofErr w:type="spellStart"/>
      <w:r w:rsidR="00AC7F7F" w:rsidRPr="00B56621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AC7F7F" w:rsidRPr="00B56621">
        <w:rPr>
          <w:rFonts w:ascii="Times New Roman" w:hAnsi="Times New Roman" w:cs="Times New Roman"/>
          <w:sz w:val="24"/>
          <w:szCs w:val="24"/>
        </w:rPr>
        <w:t xml:space="preserve"> (durata effettiva: 90 minuti) e Ascolto/</w:t>
      </w:r>
      <w:proofErr w:type="spellStart"/>
      <w:r w:rsidR="00AC7F7F" w:rsidRPr="00B56621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="00AC7F7F" w:rsidRPr="00B56621">
        <w:rPr>
          <w:rFonts w:ascii="Times New Roman" w:hAnsi="Times New Roman" w:cs="Times New Roman"/>
          <w:sz w:val="24"/>
          <w:szCs w:val="24"/>
        </w:rPr>
        <w:t xml:space="preserve"> (durata effettiva: 60 minuti) con una pausa tra le due parti di 10 minuti ca.</w:t>
      </w:r>
    </w:p>
    <w:p w:rsidR="00AC7F7F" w:rsidRPr="00B56621" w:rsidRDefault="0095294D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b/>
          <w:sz w:val="24"/>
          <w:szCs w:val="24"/>
        </w:rPr>
        <w:t>3. Ore 11.</w:t>
      </w:r>
      <w:r w:rsidR="00360668" w:rsidRPr="00B56621">
        <w:rPr>
          <w:rFonts w:ascii="Times New Roman" w:hAnsi="Times New Roman" w:cs="Times New Roman"/>
          <w:b/>
          <w:sz w:val="24"/>
          <w:szCs w:val="24"/>
        </w:rPr>
        <w:t>15</w:t>
      </w:r>
      <w:r w:rsidRPr="00B56621">
        <w:rPr>
          <w:rFonts w:ascii="Times New Roman" w:hAnsi="Times New Roman" w:cs="Times New Roman"/>
          <w:b/>
          <w:sz w:val="24"/>
          <w:szCs w:val="24"/>
        </w:rPr>
        <w:t xml:space="preserve"> – 11,</w:t>
      </w:r>
      <w:r w:rsidR="00360668" w:rsidRPr="00B56621">
        <w:rPr>
          <w:rFonts w:ascii="Times New Roman" w:hAnsi="Times New Roman" w:cs="Times New Roman"/>
          <w:b/>
          <w:sz w:val="24"/>
          <w:szCs w:val="24"/>
        </w:rPr>
        <w:t xml:space="preserve">45: </w:t>
      </w:r>
      <w:r w:rsidR="00AC7F7F" w:rsidRPr="00B56621">
        <w:rPr>
          <w:rFonts w:ascii="Times New Roman" w:hAnsi="Times New Roman" w:cs="Times New Roman"/>
          <w:sz w:val="24"/>
          <w:szCs w:val="24"/>
        </w:rPr>
        <w:t xml:space="preserve">Operazioni successive alla somministrazione delle prove. </w:t>
      </w:r>
    </w:p>
    <w:p w:rsidR="00AC7F7F" w:rsidRDefault="00AC7F7F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sz w:val="24"/>
          <w:szCs w:val="24"/>
        </w:rPr>
        <w:t xml:space="preserve">Figure coinvolte: </w:t>
      </w:r>
      <w:r w:rsidR="006A06F9" w:rsidRPr="00B56621">
        <w:rPr>
          <w:rFonts w:ascii="Times New Roman" w:hAnsi="Times New Roman" w:cs="Times New Roman"/>
          <w:sz w:val="24"/>
          <w:szCs w:val="24"/>
        </w:rPr>
        <w:t>Coordinatore delle attività educative e didattiche o delegato</w:t>
      </w:r>
      <w:r w:rsidRPr="00B56621">
        <w:rPr>
          <w:rFonts w:ascii="Times New Roman" w:hAnsi="Times New Roman" w:cs="Times New Roman"/>
          <w:sz w:val="24"/>
          <w:szCs w:val="24"/>
        </w:rPr>
        <w:t>,</w:t>
      </w:r>
      <w:r w:rsidR="006A06F9" w:rsidRPr="00B56621">
        <w:rPr>
          <w:rFonts w:ascii="Times New Roman" w:hAnsi="Times New Roman" w:cs="Times New Roman"/>
          <w:sz w:val="24"/>
          <w:szCs w:val="24"/>
        </w:rPr>
        <w:t xml:space="preserve"> </w:t>
      </w:r>
      <w:r w:rsidRPr="00B56621">
        <w:rPr>
          <w:rFonts w:ascii="Times New Roman" w:hAnsi="Times New Roman" w:cs="Times New Roman"/>
          <w:sz w:val="24"/>
          <w:szCs w:val="24"/>
        </w:rPr>
        <w:t xml:space="preserve">docente somministratore. </w:t>
      </w:r>
    </w:p>
    <w:p w:rsidR="00B56621" w:rsidRPr="00B56621" w:rsidRDefault="00B56621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4135DD" w:rsidRPr="00B56621" w:rsidRDefault="00AC7F7F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sz w:val="24"/>
          <w:szCs w:val="24"/>
        </w:rPr>
        <w:t>Per un corretto svolgimento della somministrazione è richiesta la lettura del Manuale del Somministratore e del Protocollo di somministrazione reperibili sul sito web Invalsi</w:t>
      </w:r>
      <w:r w:rsidR="004135DD" w:rsidRPr="00B56621">
        <w:rPr>
          <w:rFonts w:ascii="Times New Roman" w:hAnsi="Times New Roman" w:cs="Times New Roman"/>
          <w:sz w:val="24"/>
          <w:szCs w:val="24"/>
        </w:rPr>
        <w:t xml:space="preserve"> ai link: https://invalsi-areaprove.cineca.it/docs/2023/Rilevazioni_Nazionali/2022-2023_Manuale_Docente_somministratore_G13_.pdf  </w:t>
      </w:r>
    </w:p>
    <w:p w:rsidR="004135DD" w:rsidRPr="00B56621" w:rsidRDefault="004135DD" w:rsidP="00C43625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sz w:val="24"/>
          <w:szCs w:val="24"/>
        </w:rPr>
        <w:t xml:space="preserve">https://invalsi-areaprove.cineca.it/docs/2023/Rilevazioni_Nazionali/2022-2023_Manuale_Docente_somministratore_G13_.pdf </w:t>
      </w:r>
    </w:p>
    <w:p w:rsidR="00B56621" w:rsidRPr="00B56621" w:rsidRDefault="00B56621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C7F7F" w:rsidRPr="00B56621" w:rsidRDefault="00AC7F7F" w:rsidP="0095294D">
      <w:pPr>
        <w:pStyle w:val="Paragrafoelenco"/>
        <w:spacing w:before="12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6621">
        <w:rPr>
          <w:rFonts w:ascii="Times New Roman" w:hAnsi="Times New Roman" w:cs="Times New Roman"/>
          <w:sz w:val="24"/>
          <w:szCs w:val="24"/>
        </w:rPr>
        <w:t>La presente circolare ha valore di nomina e conseguentemente di ordine di servizio.</w:t>
      </w:r>
    </w:p>
    <w:p w:rsidR="00D95FA7" w:rsidRPr="00B56621" w:rsidRDefault="00D95FA7" w:rsidP="00C61C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621">
        <w:rPr>
          <w:rFonts w:ascii="Times New Roman" w:hAnsi="Times New Roman" w:cs="Times New Roman"/>
          <w:color w:val="000000"/>
          <w:sz w:val="24"/>
          <w:szCs w:val="24"/>
        </w:rPr>
        <w:t>Si allegano alla presente circolare: il “Manuale del somministratore prove INVALSI CBT”</w:t>
      </w:r>
      <w:r w:rsidR="00B5662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B56621">
        <w:rPr>
          <w:rFonts w:ascii="Times New Roman" w:hAnsi="Times New Roman" w:cs="Times New Roman"/>
          <w:color w:val="000000"/>
          <w:sz w:val="24"/>
          <w:szCs w:val="24"/>
        </w:rPr>
        <w:t>il “Protocollo di somministrazione”.</w:t>
      </w:r>
    </w:p>
    <w:p w:rsidR="00174D57" w:rsidRPr="00B56621" w:rsidRDefault="00174D57" w:rsidP="009529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21">
        <w:rPr>
          <w:rFonts w:ascii="Times New Roman" w:hAnsi="Times New Roman" w:cs="Times New Roman"/>
          <w:sz w:val="24"/>
          <w:szCs w:val="24"/>
        </w:rPr>
        <w:t xml:space="preserve">Si ringrazia per la consueta collaborazione. </w:t>
      </w:r>
    </w:p>
    <w:p w:rsidR="00174D57" w:rsidRPr="00DF0B57" w:rsidRDefault="00174D57" w:rsidP="00174D57">
      <w:pPr>
        <w:pStyle w:val="Intestazione"/>
        <w:tabs>
          <w:tab w:val="clear" w:pos="4819"/>
        </w:tabs>
        <w:jc w:val="right"/>
        <w:rPr>
          <w:i/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ab/>
      </w:r>
      <w:r w:rsidRPr="00DF0B57">
        <w:rPr>
          <w:i/>
          <w:sz w:val="16"/>
          <w:szCs w:val="16"/>
          <w:lang w:val="it-IT"/>
        </w:rPr>
        <w:t xml:space="preserve">    Il Coordinatore delle attività educative e didattiche </w:t>
      </w:r>
    </w:p>
    <w:p w:rsidR="00174D57" w:rsidRPr="00DF0B57" w:rsidRDefault="00174D57" w:rsidP="00174D57">
      <w:pPr>
        <w:pStyle w:val="Intestazione"/>
        <w:tabs>
          <w:tab w:val="clear" w:pos="4819"/>
        </w:tabs>
        <w:jc w:val="right"/>
        <w:rPr>
          <w:i/>
          <w:sz w:val="16"/>
          <w:szCs w:val="16"/>
          <w:lang w:val="it-IT"/>
        </w:rPr>
      </w:pPr>
      <w:r w:rsidRPr="00DF0B57">
        <w:rPr>
          <w:i/>
          <w:sz w:val="16"/>
          <w:szCs w:val="16"/>
          <w:lang w:val="it-IT"/>
        </w:rPr>
        <w:t>Prof. Pasquale Barbuto</w:t>
      </w:r>
    </w:p>
    <w:p w:rsidR="00C61C7C" w:rsidRDefault="00174D57" w:rsidP="00174D57">
      <w:pPr>
        <w:pStyle w:val="Paragrafoelenco"/>
        <w:jc w:val="right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F0B57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Firma autografa sostituita a mezzo stampa ex art. 3, c. 2 </w:t>
      </w:r>
      <w:proofErr w:type="spellStart"/>
      <w:r w:rsidRPr="00DF0B57">
        <w:rPr>
          <w:rFonts w:ascii="Times New Roman" w:hAnsi="Times New Roman" w:cs="Times New Roman"/>
          <w:bCs/>
          <w:i/>
          <w:iCs/>
          <w:sz w:val="16"/>
          <w:szCs w:val="16"/>
        </w:rPr>
        <w:t>D.Lgs</w:t>
      </w:r>
      <w:proofErr w:type="spellEnd"/>
      <w:r w:rsidRPr="00DF0B57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n. 39/93</w:t>
      </w:r>
    </w:p>
    <w:sectPr w:rsidR="00C61C7C" w:rsidSect="00D062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58" w:rsidRDefault="00F03C58" w:rsidP="006A06F9">
      <w:pPr>
        <w:spacing w:after="0" w:line="240" w:lineRule="auto"/>
      </w:pPr>
      <w:r>
        <w:separator/>
      </w:r>
    </w:p>
  </w:endnote>
  <w:endnote w:type="continuationSeparator" w:id="0">
    <w:p w:rsidR="00F03C58" w:rsidRDefault="00F03C58" w:rsidP="006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F9" w:rsidRDefault="006A06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3342"/>
      <w:docPartObj>
        <w:docPartGallery w:val="Page Numbers (Bottom of Page)"/>
        <w:docPartUnique/>
      </w:docPartObj>
    </w:sdtPr>
    <w:sdtContent>
      <w:p w:rsidR="006A06F9" w:rsidRDefault="009F72BA">
        <w:pPr>
          <w:pStyle w:val="Pidipagina"/>
          <w:jc w:val="center"/>
        </w:pPr>
        <w:fldSimple w:instr=" PAGE   \* MERGEFORMAT ">
          <w:r w:rsidR="00B56621">
            <w:rPr>
              <w:noProof/>
            </w:rPr>
            <w:t>3</w:t>
          </w:r>
        </w:fldSimple>
      </w:p>
    </w:sdtContent>
  </w:sdt>
  <w:p w:rsidR="006A06F9" w:rsidRDefault="006A06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F9" w:rsidRDefault="006A06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58" w:rsidRDefault="00F03C58" w:rsidP="006A06F9">
      <w:pPr>
        <w:spacing w:after="0" w:line="240" w:lineRule="auto"/>
      </w:pPr>
      <w:r>
        <w:separator/>
      </w:r>
    </w:p>
  </w:footnote>
  <w:footnote w:type="continuationSeparator" w:id="0">
    <w:p w:rsidR="00F03C58" w:rsidRDefault="00F03C58" w:rsidP="006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F9" w:rsidRDefault="006A06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F9" w:rsidRDefault="006A06F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F9" w:rsidRDefault="006A06F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FA7"/>
    <w:rsid w:val="00174D57"/>
    <w:rsid w:val="00360668"/>
    <w:rsid w:val="004135DD"/>
    <w:rsid w:val="004D0DDF"/>
    <w:rsid w:val="006A06F9"/>
    <w:rsid w:val="008560FA"/>
    <w:rsid w:val="0095294D"/>
    <w:rsid w:val="009F72BA"/>
    <w:rsid w:val="00A969EE"/>
    <w:rsid w:val="00AC7F7F"/>
    <w:rsid w:val="00AF64E4"/>
    <w:rsid w:val="00B56621"/>
    <w:rsid w:val="00B66376"/>
    <w:rsid w:val="00BA1F9D"/>
    <w:rsid w:val="00BA5110"/>
    <w:rsid w:val="00C43625"/>
    <w:rsid w:val="00C61C7C"/>
    <w:rsid w:val="00CA6AA7"/>
    <w:rsid w:val="00D06297"/>
    <w:rsid w:val="00D95FA7"/>
    <w:rsid w:val="00E1410B"/>
    <w:rsid w:val="00F0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FA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9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F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74D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74D5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D5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BA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A0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ceoparitariovv@pec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egreteria@liceoparitariovv.it%20-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User</cp:lastModifiedBy>
  <cp:revision>9</cp:revision>
  <cp:lastPrinted>2023-03-08T11:35:00Z</cp:lastPrinted>
  <dcterms:created xsi:type="dcterms:W3CDTF">2023-03-06T20:44:00Z</dcterms:created>
  <dcterms:modified xsi:type="dcterms:W3CDTF">2023-03-08T11:42:00Z</dcterms:modified>
</cp:coreProperties>
</file>